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5400959" cy="201041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0959" cy="2010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24260" w:h="31660"/>
      <w:pgMar w:top="3720" w:bottom="280" w:left="3543" w:right="354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NAPS2</dc:creator>
  <dc:subject>Отсканированное изображение</dc:subject>
  <dc:title>Отсканированное изображение</dc:title>
  <dcterms:created xsi:type="dcterms:W3CDTF">2026-04-24T06:45:22Z</dcterms:created>
  <dcterms:modified xsi:type="dcterms:W3CDTF">2026-04-24T06:45:22Z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NAPS2</vt:lpwstr>
  </property>
  <property fmtid="{D5CDD505-2E9C-101B-9397-08002B2CF9AE}" pid="4" name="LastSaved">
    <vt:filetime>2026-04-24T00:00:00Z</vt:filetime>
  </property>
  <property fmtid="{D5CDD505-2E9C-101B-9397-08002B2CF9AE}" pid="5" name="Producer">
    <vt:lpwstr>PDFsharp 1.50.4000-netstandard (https://github.com/ststeiger/PdfSharpCore)</vt:lpwstr>
  </property>
</Properties>
</file>